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9E52" w14:textId="662F5133" w:rsidR="004111AD" w:rsidRPr="007D5B6F" w:rsidRDefault="00D82FD4" w:rsidP="000402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Förfrågan</w:t>
      </w:r>
      <w:r w:rsidR="007D5B6F" w:rsidRPr="007D5B6F">
        <w:rPr>
          <w:b/>
          <w:bCs/>
          <w:sz w:val="28"/>
          <w:szCs w:val="28"/>
        </w:rPr>
        <w:t xml:space="preserve"> om att delta på Sett 2027</w:t>
      </w:r>
      <w:r w:rsidR="009302F6">
        <w:rPr>
          <w:b/>
          <w:bCs/>
          <w:sz w:val="28"/>
          <w:szCs w:val="28"/>
        </w:rPr>
        <w:t xml:space="preserve"> för kompetensutveckling</w:t>
      </w:r>
    </w:p>
    <w:p w14:paraId="1425CEF6" w14:textId="77777777" w:rsidR="004111AD" w:rsidRDefault="004111AD" w:rsidP="000402D9"/>
    <w:p w14:paraId="0BC62BF7" w14:textId="44127BD7" w:rsidR="000402D9" w:rsidRPr="000402D9" w:rsidRDefault="000402D9" w:rsidP="000402D9">
      <w:r w:rsidRPr="000402D9">
        <w:t>Hej [</w:t>
      </w:r>
      <w:r w:rsidR="0072032F">
        <w:t>din chefs namn</w:t>
      </w:r>
      <w:r w:rsidRPr="000402D9">
        <w:t>],</w:t>
      </w:r>
    </w:p>
    <w:p w14:paraId="4C914B91" w14:textId="0F4D8D65" w:rsidR="000402D9" w:rsidRPr="000402D9" w:rsidRDefault="000402D9" w:rsidP="000402D9">
      <w:r w:rsidRPr="000402D9">
        <w:t>Jag vill ansöka om att få delta på S</w:t>
      </w:r>
      <w:r>
        <w:t>ett</w:t>
      </w:r>
      <w:r w:rsidRPr="000402D9">
        <w:t xml:space="preserve"> </w:t>
      </w:r>
      <w:r w:rsidR="00584365">
        <w:t>6–7</w:t>
      </w:r>
      <w:r w:rsidR="00AF0F63">
        <w:t xml:space="preserve"> april </w:t>
      </w:r>
      <w:r w:rsidRPr="000402D9">
        <w:t xml:space="preserve">2027 i </w:t>
      </w:r>
      <w:r w:rsidR="0072032F">
        <w:t>Stockholm.</w:t>
      </w:r>
      <w:r w:rsidRPr="000402D9">
        <w:t xml:space="preserve"> S</w:t>
      </w:r>
      <w:r>
        <w:t>ett</w:t>
      </w:r>
      <w:r w:rsidRPr="000402D9">
        <w:t xml:space="preserve"> är Nordens </w:t>
      </w:r>
      <w:r w:rsidR="00AF0F63">
        <w:t>ledande</w:t>
      </w:r>
      <w:r w:rsidRPr="000402D9">
        <w:t xml:space="preserve"> konferens </w:t>
      </w:r>
      <w:r w:rsidR="00AF0F63">
        <w:t xml:space="preserve">och mässa </w:t>
      </w:r>
      <w:r w:rsidR="00107AD1">
        <w:t>som</w:t>
      </w:r>
      <w:r w:rsidRPr="000402D9">
        <w:t xml:space="preserve"> riktar sig till </w:t>
      </w:r>
      <w:r w:rsidR="00557256">
        <w:t>verksamma inom</w:t>
      </w:r>
      <w:r w:rsidRPr="000402D9">
        <w:t xml:space="preserve"> förskola och skola.</w:t>
      </w:r>
      <w:r w:rsidR="00866421">
        <w:t xml:space="preserve"> </w:t>
      </w:r>
      <w:hyperlink r:id="rId10" w:history="1">
        <w:r w:rsidR="00866421" w:rsidRPr="00FA35CF">
          <w:rPr>
            <w:rStyle w:val="Hyperlnk"/>
            <w:color w:val="EA6521"/>
          </w:rPr>
          <w:t>www.settdagarna.se</w:t>
        </w:r>
      </w:hyperlink>
      <w:r w:rsidR="00866421">
        <w:t xml:space="preserve"> </w:t>
      </w:r>
    </w:p>
    <w:p w14:paraId="7D0CD349" w14:textId="28AD1659" w:rsidR="000402D9" w:rsidRPr="000402D9" w:rsidRDefault="000402D9" w:rsidP="000402D9">
      <w:r w:rsidRPr="000402D9">
        <w:t xml:space="preserve">Syftet med mitt deltagande är att utveckla vår undervisning/vår </w:t>
      </w:r>
      <w:r w:rsidRPr="004111AD">
        <w:rPr>
          <w:color w:val="000000" w:themeColor="text1"/>
        </w:rPr>
        <w:t xml:space="preserve">verksamhet inom [t.ex. digital kompetens, differentierad undervisning, språkutvecklande arbetssätt, inkludering, specialpedagogik, AI i skolan, bedömning m.m.] och </w:t>
      </w:r>
      <w:r w:rsidRPr="000402D9">
        <w:t>ta med konkreta idéer hem till vårt arbetslag.</w:t>
      </w:r>
    </w:p>
    <w:p w14:paraId="7012A103" w14:textId="737CC2A4" w:rsidR="000402D9" w:rsidRPr="000402D9" w:rsidRDefault="000402D9" w:rsidP="000402D9">
      <w:pPr>
        <w:rPr>
          <w:b/>
          <w:bCs/>
        </w:rPr>
      </w:pPr>
      <w:r w:rsidRPr="000402D9">
        <w:rPr>
          <w:b/>
          <w:bCs/>
        </w:rPr>
        <w:t>Varför S</w:t>
      </w:r>
      <w:r>
        <w:rPr>
          <w:b/>
          <w:bCs/>
        </w:rPr>
        <w:t>ett</w:t>
      </w:r>
      <w:r w:rsidRPr="000402D9">
        <w:rPr>
          <w:b/>
          <w:bCs/>
        </w:rPr>
        <w:t xml:space="preserve"> är värt investeringen</w:t>
      </w:r>
    </w:p>
    <w:p w14:paraId="15B7D5EC" w14:textId="2895190E" w:rsidR="000402D9" w:rsidRPr="000402D9" w:rsidRDefault="000402D9" w:rsidP="000402D9">
      <w:pPr>
        <w:numPr>
          <w:ilvl w:val="0"/>
          <w:numId w:val="4"/>
        </w:numPr>
      </w:pPr>
      <w:r w:rsidRPr="000402D9">
        <w:rPr>
          <w:b/>
          <w:bCs/>
        </w:rPr>
        <w:t>Direkt koppling till vårt uppdrag</w:t>
      </w:r>
      <w:r w:rsidRPr="000402D9">
        <w:br/>
        <w:t>Programmet fokuserar på aktuell forskning, likvärdighet och skolutveckling, med föreläsningar och workshops som kan kopplas direkt till vårt systematiska kvalitetsarbete och våra utvecklingsområden.</w:t>
      </w:r>
    </w:p>
    <w:p w14:paraId="48966C84" w14:textId="771EBEA8" w:rsidR="000402D9" w:rsidRPr="000402D9" w:rsidRDefault="000402D9" w:rsidP="000402D9">
      <w:pPr>
        <w:numPr>
          <w:ilvl w:val="0"/>
          <w:numId w:val="4"/>
        </w:numPr>
      </w:pPr>
      <w:r w:rsidRPr="000402D9">
        <w:rPr>
          <w:b/>
          <w:bCs/>
        </w:rPr>
        <w:t>Konkreta verktyg att använda direkt</w:t>
      </w:r>
      <w:r w:rsidRPr="000402D9">
        <w:br/>
        <w:t>På S</w:t>
      </w:r>
      <w:r>
        <w:t>ett</w:t>
      </w:r>
      <w:r w:rsidRPr="000402D9">
        <w:t xml:space="preserve"> presenteras praktiska exempel från andra förskolor och skolor </w:t>
      </w:r>
      <w:r w:rsidR="00584365">
        <w:t>-</w:t>
      </w:r>
      <w:r w:rsidRPr="000402D9">
        <w:t xml:space="preserve"> metoder, lektionsupplägg, </w:t>
      </w:r>
      <w:r w:rsidR="009E013C">
        <w:t>lär</w:t>
      </w:r>
      <w:r w:rsidR="004640CA">
        <w:t>verk</w:t>
      </w:r>
      <w:r w:rsidR="00E01AC3">
        <w:t>tyg</w:t>
      </w:r>
      <w:r w:rsidRPr="000402D9">
        <w:t xml:space="preserve"> och arbetssätt som vi kan använda direkt i vår verksamhet. </w:t>
      </w:r>
      <w:r w:rsidRPr="0078291D">
        <w:rPr>
          <w:color w:val="000000" w:themeColor="text1"/>
        </w:rPr>
        <w:t>Jag kan ta med mig idéer hem och hålla en kort intern workshop för kollegor efteråt.</w:t>
      </w:r>
    </w:p>
    <w:p w14:paraId="4DCDDD1E" w14:textId="21DD5EB1" w:rsidR="000402D9" w:rsidRPr="000402D9" w:rsidRDefault="000402D9" w:rsidP="000402D9">
      <w:pPr>
        <w:numPr>
          <w:ilvl w:val="0"/>
          <w:numId w:val="4"/>
        </w:numPr>
      </w:pPr>
      <w:r w:rsidRPr="000402D9">
        <w:rPr>
          <w:b/>
          <w:bCs/>
        </w:rPr>
        <w:t>Omvärldsbevakning och likvärdighet</w:t>
      </w:r>
      <w:r w:rsidRPr="000402D9">
        <w:br/>
        <w:t>Genom att ta del av hur andra verksamheter arbetar får vi värdefull omvärldsbevakning. Det hjälper oss att säkerställa att våra barn/elever får likvärdiga förutsättningar jämfört med andra kommuner och huvudmän</w:t>
      </w:r>
      <w:r w:rsidR="00EE0987">
        <w:t xml:space="preserve"> - </w:t>
      </w:r>
      <w:r w:rsidRPr="000402D9">
        <w:t>både när det gäller undervisning, digitalisering och stödinsatser.</w:t>
      </w:r>
    </w:p>
    <w:p w14:paraId="6DA8A794" w14:textId="773988C2" w:rsidR="000402D9" w:rsidRPr="000402D9" w:rsidRDefault="000402D9" w:rsidP="000402D9">
      <w:pPr>
        <w:numPr>
          <w:ilvl w:val="0"/>
          <w:numId w:val="4"/>
        </w:numPr>
      </w:pPr>
      <w:r w:rsidRPr="000402D9">
        <w:rPr>
          <w:b/>
          <w:bCs/>
        </w:rPr>
        <w:t>Nätverk och samarbeten</w:t>
      </w:r>
      <w:r w:rsidRPr="000402D9">
        <w:br/>
        <w:t>S</w:t>
      </w:r>
      <w:r>
        <w:t>ett</w:t>
      </w:r>
      <w:r w:rsidRPr="000402D9">
        <w:t xml:space="preserve"> samlar lärare, förskollärare, specialpedagoger</w:t>
      </w:r>
      <w:r w:rsidR="009168A1">
        <w:t xml:space="preserve">, </w:t>
      </w:r>
      <w:r w:rsidR="002D66A1">
        <w:t>u</w:t>
      </w:r>
      <w:r w:rsidR="000E59FE">
        <w:t>tvecklingsledare</w:t>
      </w:r>
      <w:r w:rsidR="00E6400F">
        <w:t>,</w:t>
      </w:r>
      <w:r w:rsidRPr="000402D9">
        <w:t xml:space="preserve"> huvudmän</w:t>
      </w:r>
      <w:r w:rsidR="00B1024A">
        <w:t xml:space="preserve"> oc</w:t>
      </w:r>
      <w:r w:rsidR="00F70BF0">
        <w:t xml:space="preserve">h </w:t>
      </w:r>
      <w:r w:rsidR="00F70BF0" w:rsidRPr="000402D9">
        <w:t>skolledare</w:t>
      </w:r>
      <w:r w:rsidRPr="000402D9">
        <w:t xml:space="preserve"> från hela </w:t>
      </w:r>
      <w:r w:rsidR="00F966FB">
        <w:t>Norden</w:t>
      </w:r>
      <w:r w:rsidRPr="000402D9">
        <w:t>. Det ger möjlighet att bygga nätverk, utbyta erfarenheter och ta del av goda exempel som kan inspirera vårt fortsatta utvecklingsarbete.</w:t>
      </w:r>
    </w:p>
    <w:p w14:paraId="7A31D73E" w14:textId="4FCB5CA3" w:rsidR="000402D9" w:rsidRPr="000402D9" w:rsidRDefault="000402D9" w:rsidP="000402D9">
      <w:pPr>
        <w:numPr>
          <w:ilvl w:val="0"/>
          <w:numId w:val="4"/>
        </w:numPr>
      </w:pPr>
      <w:r w:rsidRPr="000402D9">
        <w:rPr>
          <w:b/>
          <w:bCs/>
        </w:rPr>
        <w:t>Effektiv kompetensutveckling per investerad krona</w:t>
      </w:r>
      <w:r w:rsidRPr="000402D9">
        <w:br/>
        <w:t>Under en eller två dagar kan jag ta del av ett stort antal föreläsningar, seminarier och leverantörslösningar. Jämfört med flera enskilda studiedagar/fortbildningar under året innebär S</w:t>
      </w:r>
      <w:r>
        <w:t>ett</w:t>
      </w:r>
      <w:r w:rsidRPr="000402D9">
        <w:t xml:space="preserve"> en koncentrerad kompetensutveckling</w:t>
      </w:r>
      <w:r w:rsidRPr="002B3713">
        <w:rPr>
          <w:color w:val="000000" w:themeColor="text1"/>
        </w:rPr>
        <w:t xml:space="preserve"> som dessutom gynnar fler när jag delar vidare till arbetslaget.</w:t>
      </w:r>
    </w:p>
    <w:p w14:paraId="0EACA79E" w14:textId="77777777" w:rsidR="0078291D" w:rsidRDefault="0078291D" w:rsidP="000402D9">
      <w:pPr>
        <w:rPr>
          <w:b/>
          <w:bCs/>
        </w:rPr>
      </w:pPr>
    </w:p>
    <w:p w14:paraId="651B56BD" w14:textId="1443F8CE" w:rsidR="000402D9" w:rsidRPr="000402D9" w:rsidRDefault="000402D9" w:rsidP="000402D9">
      <w:pPr>
        <w:rPr>
          <w:b/>
          <w:bCs/>
        </w:rPr>
      </w:pPr>
      <w:r w:rsidRPr="000402D9">
        <w:rPr>
          <w:b/>
          <w:bCs/>
        </w:rPr>
        <w:t>Ekonomi och praktiskt</w:t>
      </w:r>
    </w:p>
    <w:p w14:paraId="64DB7C2E" w14:textId="4E9C84CD" w:rsidR="000402D9" w:rsidRPr="000402D9" w:rsidRDefault="000402D9" w:rsidP="000402D9">
      <w:r w:rsidRPr="000402D9">
        <w:t xml:space="preserve">Jag är medveten om att deltagandet innebär kostnader för </w:t>
      </w:r>
      <w:r w:rsidR="006E1023">
        <w:t>konferens</w:t>
      </w:r>
      <w:r w:rsidRPr="000402D9">
        <w:t>biljett, resa, boende och eventuell vikarie. Därför vill jag lyfta följande:</w:t>
      </w:r>
    </w:p>
    <w:p w14:paraId="5337E3A6" w14:textId="43F53B8D" w:rsidR="000402D9" w:rsidRDefault="000402D9" w:rsidP="000402D9">
      <w:pPr>
        <w:numPr>
          <w:ilvl w:val="0"/>
          <w:numId w:val="2"/>
        </w:numPr>
      </w:pPr>
      <w:r w:rsidRPr="000402D9">
        <w:t xml:space="preserve">Vi </w:t>
      </w:r>
      <w:r w:rsidR="00B5721E">
        <w:t>får</w:t>
      </w:r>
      <w:r w:rsidRPr="000402D9">
        <w:t> </w:t>
      </w:r>
      <w:r w:rsidRPr="000402D9">
        <w:rPr>
          <w:b/>
          <w:bCs/>
        </w:rPr>
        <w:t>rabatt på hotell</w:t>
      </w:r>
      <w:r w:rsidRPr="000402D9">
        <w:t> via S</w:t>
      </w:r>
      <w:r>
        <w:t>ett</w:t>
      </w:r>
      <w:r w:rsidRPr="000402D9">
        <w:t>, vilket sänker totalkostnaden för deltagandet.</w:t>
      </w:r>
    </w:p>
    <w:p w14:paraId="50FEF05B" w14:textId="51F034C2" w:rsidR="00552E74" w:rsidRPr="000402D9" w:rsidRDefault="00552E74" w:rsidP="000402D9">
      <w:pPr>
        <w:numPr>
          <w:ilvl w:val="0"/>
          <w:numId w:val="2"/>
        </w:numPr>
      </w:pPr>
      <w:r>
        <w:t xml:space="preserve">Sett erbjuder </w:t>
      </w:r>
      <w:r w:rsidRPr="00685D9F">
        <w:rPr>
          <w:b/>
          <w:bCs/>
        </w:rPr>
        <w:t xml:space="preserve">grupprabatt vid </w:t>
      </w:r>
      <w:r w:rsidR="00214A16" w:rsidRPr="00685D9F">
        <w:rPr>
          <w:b/>
          <w:bCs/>
        </w:rPr>
        <w:t>över 10 deltagare på</w:t>
      </w:r>
      <w:r w:rsidR="00685D9F" w:rsidRPr="00685D9F">
        <w:rPr>
          <w:b/>
          <w:bCs/>
        </w:rPr>
        <w:t xml:space="preserve"> Settspåret</w:t>
      </w:r>
      <w:r w:rsidR="00685D9F">
        <w:t xml:space="preserve"> (ett av de tre konferensspåren)</w:t>
      </w:r>
      <w:r w:rsidR="00214A16">
        <w:t>.</w:t>
      </w:r>
    </w:p>
    <w:p w14:paraId="22254993" w14:textId="77777777" w:rsidR="000402D9" w:rsidRDefault="000402D9" w:rsidP="000402D9">
      <w:pPr>
        <w:numPr>
          <w:ilvl w:val="0"/>
          <w:numId w:val="2"/>
        </w:numPr>
      </w:pPr>
      <w:r w:rsidRPr="000402D9">
        <w:lastRenderedPageBreak/>
        <w:t>Jag kan i samråd med dig/arbetslaget planera så att frånvaron påverkar verksamheten så lite som möjligt.</w:t>
      </w:r>
    </w:p>
    <w:p w14:paraId="331046D3" w14:textId="13532212" w:rsidR="006E1023" w:rsidRPr="000402D9" w:rsidRDefault="006E1023" w:rsidP="000402D9">
      <w:pPr>
        <w:numPr>
          <w:ilvl w:val="0"/>
          <w:numId w:val="2"/>
        </w:numPr>
      </w:pPr>
      <w:r>
        <w:t>Det finns även kostnadsfria mässbiljetter med tillgång till föreläsningar från</w:t>
      </w:r>
      <w:r w:rsidR="00F0135F">
        <w:t xml:space="preserve"> öppna scener på mässgolvet. </w:t>
      </w:r>
    </w:p>
    <w:p w14:paraId="0B843FF5" w14:textId="6E22E5A2" w:rsidR="000402D9" w:rsidRPr="0078291D" w:rsidRDefault="000402D9" w:rsidP="000402D9">
      <w:pPr>
        <w:numPr>
          <w:ilvl w:val="0"/>
          <w:numId w:val="2"/>
        </w:numPr>
        <w:rPr>
          <w:b/>
          <w:bCs/>
        </w:rPr>
      </w:pPr>
      <w:r w:rsidRPr="0078291D">
        <w:rPr>
          <w:b/>
          <w:bCs/>
        </w:rPr>
        <w:t>Efter Sett kan jag åta mig att:</w:t>
      </w:r>
    </w:p>
    <w:p w14:paraId="6B964C47" w14:textId="6D3DBB8A" w:rsidR="000402D9" w:rsidRPr="000402D9" w:rsidRDefault="000402D9" w:rsidP="000402D9">
      <w:pPr>
        <w:numPr>
          <w:ilvl w:val="1"/>
          <w:numId w:val="2"/>
        </w:numPr>
      </w:pPr>
      <w:r w:rsidRPr="000402D9">
        <w:t xml:space="preserve">hålla en presentation/mini-fortbildning på APT eller </w:t>
      </w:r>
      <w:r w:rsidR="00167ACF">
        <w:t>när d</w:t>
      </w:r>
      <w:r w:rsidR="00980A2C">
        <w:t>et pas</w:t>
      </w:r>
      <w:r w:rsidR="00996657">
        <w:t>sar</w:t>
      </w:r>
    </w:p>
    <w:p w14:paraId="7FF93B6C" w14:textId="1D65269A" w:rsidR="000402D9" w:rsidRPr="000402D9" w:rsidRDefault="000402D9" w:rsidP="000402D9">
      <w:pPr>
        <w:numPr>
          <w:ilvl w:val="1"/>
          <w:numId w:val="2"/>
        </w:numPr>
      </w:pPr>
      <w:r w:rsidRPr="000402D9">
        <w:t>sammanställa en kort skriftlig sammanfattning med de viktigaste lärdomarna och hur vi kan omsätta dem i vår verksamhet</w:t>
      </w:r>
    </w:p>
    <w:p w14:paraId="1769935A" w14:textId="420E4D5D" w:rsidR="000402D9" w:rsidRPr="000402D9" w:rsidRDefault="000402D9" w:rsidP="000402D9">
      <w:pPr>
        <w:numPr>
          <w:ilvl w:val="1"/>
          <w:numId w:val="2"/>
        </w:numPr>
      </w:pPr>
      <w:r w:rsidRPr="000402D9">
        <w:t xml:space="preserve">föreslå 2–3 konkreta utvecklingsinsatser vi kan </w:t>
      </w:r>
      <w:r w:rsidR="00866629">
        <w:t>prö</w:t>
      </w:r>
      <w:r w:rsidR="00A93921">
        <w:t>va</w:t>
      </w:r>
      <w:r w:rsidRPr="000402D9">
        <w:t xml:space="preserve"> i liten skala</w:t>
      </w:r>
    </w:p>
    <w:p w14:paraId="48469393" w14:textId="77777777" w:rsidR="000402D9" w:rsidRPr="000402D9" w:rsidRDefault="000402D9" w:rsidP="000402D9">
      <w:pPr>
        <w:rPr>
          <w:b/>
          <w:bCs/>
        </w:rPr>
      </w:pPr>
      <w:r w:rsidRPr="000402D9">
        <w:rPr>
          <w:b/>
          <w:bCs/>
        </w:rPr>
        <w:t>Förslag</w:t>
      </w:r>
    </w:p>
    <w:p w14:paraId="56984ADD" w14:textId="774EC435" w:rsidR="000402D9" w:rsidRPr="000402D9" w:rsidRDefault="000402D9" w:rsidP="000402D9">
      <w:r w:rsidRPr="000402D9">
        <w:t>Mitt förslag är att jag deltar [antal dagar, t.ex. 1–2 dagar] på S</w:t>
      </w:r>
      <w:r>
        <w:t>ett</w:t>
      </w:r>
      <w:r w:rsidRPr="000402D9">
        <w:t xml:space="preserve"> 2027. Om möjligt ser jag gärna att vi är fler från enheten </w:t>
      </w:r>
      <w:r w:rsidR="00685D9F">
        <w:t xml:space="preserve">som </w:t>
      </w:r>
      <w:r w:rsidR="00777FD7">
        <w:t>besöker Sett</w:t>
      </w:r>
      <w:r w:rsidR="00685D9F">
        <w:t xml:space="preserve"> </w:t>
      </w:r>
      <w:r w:rsidRPr="000402D9">
        <w:t>(t.ex. en representant från varje arbetslag) eftersom det ökar spridningen och effekten av kompetensutvecklingen.</w:t>
      </w:r>
    </w:p>
    <w:p w14:paraId="2B7CDFAC" w14:textId="77777777" w:rsidR="000402D9" w:rsidRPr="000402D9" w:rsidRDefault="000402D9" w:rsidP="000402D9">
      <w:r w:rsidRPr="000402D9">
        <w:t>Jag tror att denna satsning kan ge stort mervärde för både elever/barn, personal och vår långsiktiga utveckling som en modern och framåtblickande förskola/skola.</w:t>
      </w:r>
    </w:p>
    <w:p w14:paraId="11302BB8" w14:textId="0D2FE314" w:rsidR="00D46884" w:rsidRPr="000402D9" w:rsidRDefault="000402D9" w:rsidP="000402D9">
      <w:r w:rsidRPr="000402D9">
        <w:t>Tack för att du tar dig tid att överväga min förfrågan. Jag svarar gärna på frågor och kan ta fram en mer detaljerad plan om du önskar.</w:t>
      </w:r>
    </w:p>
    <w:p w14:paraId="0BA4C184" w14:textId="70FF56D3" w:rsidR="00B62949" w:rsidRPr="00B62949" w:rsidRDefault="000402D9">
      <w:r w:rsidRPr="000402D9">
        <w:t>Vänliga hälsningar</w:t>
      </w:r>
      <w:r>
        <w:t>,</w:t>
      </w:r>
      <w:r w:rsidRPr="000402D9">
        <w:br/>
        <w:t>[För- och efternamn]</w:t>
      </w:r>
      <w:r w:rsidRPr="000402D9">
        <w:br/>
        <w:t>[Titel, t.ex. lärare/förskollärare]</w:t>
      </w:r>
      <w:r w:rsidRPr="000402D9">
        <w:br/>
        <w:t>[Skola/förskola]</w:t>
      </w:r>
      <w:r w:rsidRPr="000402D9">
        <w:br/>
        <w:t>[Kontaktuppgifter]</w:t>
      </w:r>
    </w:p>
    <w:sectPr w:rsidR="00B62949" w:rsidRPr="00B62949" w:rsidSect="002F62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68608" w14:textId="77777777" w:rsidR="00F5495A" w:rsidRDefault="00F5495A" w:rsidP="004111AD">
      <w:pPr>
        <w:spacing w:after="0" w:line="240" w:lineRule="auto"/>
      </w:pPr>
      <w:r>
        <w:separator/>
      </w:r>
    </w:p>
  </w:endnote>
  <w:endnote w:type="continuationSeparator" w:id="0">
    <w:p w14:paraId="0E2E7C56" w14:textId="77777777" w:rsidR="00F5495A" w:rsidRDefault="00F5495A" w:rsidP="0041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48209" w14:textId="77777777" w:rsidR="00F5495A" w:rsidRDefault="00F5495A" w:rsidP="004111AD">
      <w:pPr>
        <w:spacing w:after="0" w:line="240" w:lineRule="auto"/>
      </w:pPr>
      <w:r>
        <w:separator/>
      </w:r>
    </w:p>
  </w:footnote>
  <w:footnote w:type="continuationSeparator" w:id="0">
    <w:p w14:paraId="4197EB96" w14:textId="77777777" w:rsidR="00F5495A" w:rsidRDefault="00F5495A" w:rsidP="0041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82651"/>
    <w:multiLevelType w:val="multilevel"/>
    <w:tmpl w:val="5274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EA5EB2"/>
    <w:multiLevelType w:val="multilevel"/>
    <w:tmpl w:val="42D8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085114"/>
    <w:multiLevelType w:val="multilevel"/>
    <w:tmpl w:val="8056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75570A"/>
    <w:multiLevelType w:val="multilevel"/>
    <w:tmpl w:val="BB56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C17E4A"/>
    <w:multiLevelType w:val="hybridMultilevel"/>
    <w:tmpl w:val="0AF80A50"/>
    <w:lvl w:ilvl="0" w:tplc="EFDA13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930D4"/>
    <w:multiLevelType w:val="hybridMultilevel"/>
    <w:tmpl w:val="C0B0BF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16707">
    <w:abstractNumId w:val="2"/>
  </w:num>
  <w:num w:numId="2" w16cid:durableId="1968314869">
    <w:abstractNumId w:val="1"/>
  </w:num>
  <w:num w:numId="3" w16cid:durableId="774713361">
    <w:abstractNumId w:val="0"/>
  </w:num>
  <w:num w:numId="4" w16cid:durableId="987444628">
    <w:abstractNumId w:val="3"/>
  </w:num>
  <w:num w:numId="5" w16cid:durableId="1286232302">
    <w:abstractNumId w:val="5"/>
  </w:num>
  <w:num w:numId="6" w16cid:durableId="859466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D9"/>
    <w:rsid w:val="0001275A"/>
    <w:rsid w:val="0001458B"/>
    <w:rsid w:val="000252F5"/>
    <w:rsid w:val="00035077"/>
    <w:rsid w:val="000402D9"/>
    <w:rsid w:val="00072680"/>
    <w:rsid w:val="00084F8F"/>
    <w:rsid w:val="000C2912"/>
    <w:rsid w:val="000C3FCA"/>
    <w:rsid w:val="000C7648"/>
    <w:rsid w:val="000E59FE"/>
    <w:rsid w:val="000F61FE"/>
    <w:rsid w:val="00107AD1"/>
    <w:rsid w:val="00132016"/>
    <w:rsid w:val="00160876"/>
    <w:rsid w:val="00161809"/>
    <w:rsid w:val="00167ACF"/>
    <w:rsid w:val="0017299C"/>
    <w:rsid w:val="00197D65"/>
    <w:rsid w:val="001A3DE5"/>
    <w:rsid w:val="002028C3"/>
    <w:rsid w:val="002073B6"/>
    <w:rsid w:val="00214A16"/>
    <w:rsid w:val="00243B63"/>
    <w:rsid w:val="002B3713"/>
    <w:rsid w:val="002D66A1"/>
    <w:rsid w:val="002D71D6"/>
    <w:rsid w:val="002E430E"/>
    <w:rsid w:val="002E6230"/>
    <w:rsid w:val="002F6225"/>
    <w:rsid w:val="00307A28"/>
    <w:rsid w:val="003231E8"/>
    <w:rsid w:val="003A7CAF"/>
    <w:rsid w:val="003C12AE"/>
    <w:rsid w:val="003D18A0"/>
    <w:rsid w:val="003D425C"/>
    <w:rsid w:val="003D5317"/>
    <w:rsid w:val="003E75FA"/>
    <w:rsid w:val="003F5C7F"/>
    <w:rsid w:val="004111AD"/>
    <w:rsid w:val="00414014"/>
    <w:rsid w:val="00434645"/>
    <w:rsid w:val="004640CA"/>
    <w:rsid w:val="004B4DD9"/>
    <w:rsid w:val="004F526B"/>
    <w:rsid w:val="00502131"/>
    <w:rsid w:val="00521DA2"/>
    <w:rsid w:val="00552E74"/>
    <w:rsid w:val="00557256"/>
    <w:rsid w:val="00584365"/>
    <w:rsid w:val="0063346D"/>
    <w:rsid w:val="00663BD5"/>
    <w:rsid w:val="00685D9F"/>
    <w:rsid w:val="00690F8D"/>
    <w:rsid w:val="00695AF0"/>
    <w:rsid w:val="006B4225"/>
    <w:rsid w:val="006E1023"/>
    <w:rsid w:val="006E6927"/>
    <w:rsid w:val="006F7978"/>
    <w:rsid w:val="0072032F"/>
    <w:rsid w:val="007350F8"/>
    <w:rsid w:val="00753EE6"/>
    <w:rsid w:val="00761697"/>
    <w:rsid w:val="00771A0F"/>
    <w:rsid w:val="00777FD7"/>
    <w:rsid w:val="0078291D"/>
    <w:rsid w:val="00793C9A"/>
    <w:rsid w:val="00797062"/>
    <w:rsid w:val="007B2332"/>
    <w:rsid w:val="007B482D"/>
    <w:rsid w:val="007D5B6F"/>
    <w:rsid w:val="0080113A"/>
    <w:rsid w:val="00866421"/>
    <w:rsid w:val="00866629"/>
    <w:rsid w:val="008A60ED"/>
    <w:rsid w:val="009168A1"/>
    <w:rsid w:val="009302F6"/>
    <w:rsid w:val="009571DE"/>
    <w:rsid w:val="00980A2C"/>
    <w:rsid w:val="00992B72"/>
    <w:rsid w:val="00996657"/>
    <w:rsid w:val="009E013C"/>
    <w:rsid w:val="00A10612"/>
    <w:rsid w:val="00A16DEB"/>
    <w:rsid w:val="00A33BE3"/>
    <w:rsid w:val="00A93921"/>
    <w:rsid w:val="00AF0F63"/>
    <w:rsid w:val="00B0355B"/>
    <w:rsid w:val="00B1024A"/>
    <w:rsid w:val="00B40CF9"/>
    <w:rsid w:val="00B42FA3"/>
    <w:rsid w:val="00B5721E"/>
    <w:rsid w:val="00B62949"/>
    <w:rsid w:val="00B85C65"/>
    <w:rsid w:val="00BA0A62"/>
    <w:rsid w:val="00BD2AE3"/>
    <w:rsid w:val="00C0229E"/>
    <w:rsid w:val="00C067C7"/>
    <w:rsid w:val="00C978D7"/>
    <w:rsid w:val="00CB1BBF"/>
    <w:rsid w:val="00CF235E"/>
    <w:rsid w:val="00D0719D"/>
    <w:rsid w:val="00D17636"/>
    <w:rsid w:val="00D46884"/>
    <w:rsid w:val="00D75D96"/>
    <w:rsid w:val="00D82FD4"/>
    <w:rsid w:val="00D84193"/>
    <w:rsid w:val="00DB6ECD"/>
    <w:rsid w:val="00E01AC3"/>
    <w:rsid w:val="00E50E67"/>
    <w:rsid w:val="00E6400F"/>
    <w:rsid w:val="00EA000D"/>
    <w:rsid w:val="00EA41FA"/>
    <w:rsid w:val="00EB3F38"/>
    <w:rsid w:val="00ED3C57"/>
    <w:rsid w:val="00ED4869"/>
    <w:rsid w:val="00EE0987"/>
    <w:rsid w:val="00EE4407"/>
    <w:rsid w:val="00F0135F"/>
    <w:rsid w:val="00F15312"/>
    <w:rsid w:val="00F259E7"/>
    <w:rsid w:val="00F32D12"/>
    <w:rsid w:val="00F417B1"/>
    <w:rsid w:val="00F51195"/>
    <w:rsid w:val="00F5495A"/>
    <w:rsid w:val="00F70BF0"/>
    <w:rsid w:val="00F770B1"/>
    <w:rsid w:val="00F85941"/>
    <w:rsid w:val="00F966FB"/>
    <w:rsid w:val="00FA35CF"/>
    <w:rsid w:val="00FA7DA9"/>
    <w:rsid w:val="00FC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55880B"/>
  <w15:chartTrackingRefBased/>
  <w15:docId w15:val="{5A5AB921-725E-420F-BD6E-06448374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40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40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40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40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40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40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40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40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40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40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40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40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402D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402D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402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402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402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402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40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40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40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40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0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402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402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402D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0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402D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402D9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1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11AD"/>
  </w:style>
  <w:style w:type="paragraph" w:styleId="Sidfot">
    <w:name w:val="footer"/>
    <w:basedOn w:val="Normal"/>
    <w:link w:val="SidfotChar"/>
    <w:uiPriority w:val="99"/>
    <w:unhideWhenUsed/>
    <w:rsid w:val="0041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11AD"/>
  </w:style>
  <w:style w:type="character" w:styleId="Hyperlnk">
    <w:name w:val="Hyperlink"/>
    <w:basedOn w:val="Standardstycketeckensnitt"/>
    <w:uiPriority w:val="99"/>
    <w:unhideWhenUsed/>
    <w:rsid w:val="0086642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66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ettdagarna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e2bedb-7c38-4cee-a55c-235814121788" xsi:nil="true"/>
    <lcf76f155ced4ddcb4097134ff3c332f xmlns="ad2b4502-359f-4358-8e0f-952a4bb57f8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5918C29FE634FA5FAF2CAA2CC6B98" ma:contentTypeVersion="19" ma:contentTypeDescription="Skapa ett nytt dokument." ma:contentTypeScope="" ma:versionID="fab64d8408b088d95a269ddb9bef2d8c">
  <xsd:schema xmlns:xsd="http://www.w3.org/2001/XMLSchema" xmlns:xs="http://www.w3.org/2001/XMLSchema" xmlns:p="http://schemas.microsoft.com/office/2006/metadata/properties" xmlns:ns2="ad2b4502-359f-4358-8e0f-952a4bb57f84" xmlns:ns3="04e2bedb-7c38-4cee-a55c-235814121788" targetNamespace="http://schemas.microsoft.com/office/2006/metadata/properties" ma:root="true" ma:fieldsID="9958c7712ba1f95439db09101c030ed9" ns2:_="" ns3:_="">
    <xsd:import namespace="ad2b4502-359f-4358-8e0f-952a4bb57f84"/>
    <xsd:import namespace="04e2bedb-7c38-4cee-a55c-2358141217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b4502-359f-4358-8e0f-952a4bb57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d69fd700-b7fd-4e60-811e-b08b1da8d9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bedb-7c38-4cee-a55c-235814121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af573c-7084-4e2c-ba54-219dddc9e098}" ma:internalName="TaxCatchAll" ma:showField="CatchAllData" ma:web="04e2bedb-7c38-4cee-a55c-2358141217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AC9521-1F40-4D7B-A29F-A5C6629C0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F8550-3F2F-4A12-99B5-A248ED7B5003}">
  <ds:schemaRefs>
    <ds:schemaRef ds:uri="http://schemas.microsoft.com/office/2006/metadata/properties"/>
    <ds:schemaRef ds:uri="http://schemas.microsoft.com/office/infopath/2007/PartnerControls"/>
    <ds:schemaRef ds:uri="04e2bedb-7c38-4cee-a55c-235814121788"/>
    <ds:schemaRef ds:uri="ad2b4502-359f-4358-8e0f-952a4bb57f84"/>
  </ds:schemaRefs>
</ds:datastoreItem>
</file>

<file path=customXml/itemProps3.xml><?xml version="1.0" encoding="utf-8"?>
<ds:datastoreItem xmlns:ds="http://schemas.openxmlformats.org/officeDocument/2006/customXml" ds:itemID="{CB421DA3-D27F-4C8C-8E77-3BB561F31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b4502-359f-4358-8e0f-952a4bb57f84"/>
    <ds:schemaRef ds:uri="04e2bedb-7c38-4cee-a55c-2358141217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Sköld</dc:creator>
  <cp:keywords/>
  <dc:description/>
  <cp:lastModifiedBy>Julia Sköld</cp:lastModifiedBy>
  <cp:revision>15</cp:revision>
  <dcterms:created xsi:type="dcterms:W3CDTF">2026-10-15T11:23:00Z</dcterms:created>
  <dcterms:modified xsi:type="dcterms:W3CDTF">2026-10-26T15:10:00Z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b96df7-67e2-420b-8009-9692b2974b71_Enabled">
    <vt:lpwstr>true</vt:lpwstr>
  </property>
  <property fmtid="{D5CDD505-2E9C-101B-9397-08002B2CF9AE}" pid="3" name="MSIP_Label_c5b96df7-67e2-420b-8009-9692b2974b71_SetDate">
    <vt:lpwstr>2026-05-11T10:28:14Z</vt:lpwstr>
  </property>
  <property fmtid="{D5CDD505-2E9C-101B-9397-08002B2CF9AE}" pid="4" name="MSIP_Label_c5b96df7-67e2-420b-8009-9692b2974b71_Method">
    <vt:lpwstr>Standard</vt:lpwstr>
  </property>
  <property fmtid="{D5CDD505-2E9C-101B-9397-08002B2CF9AE}" pid="5" name="MSIP_Label_c5b96df7-67e2-420b-8009-9692b2974b71_Name">
    <vt:lpwstr>General</vt:lpwstr>
  </property>
  <property fmtid="{D5CDD505-2E9C-101B-9397-08002B2CF9AE}" pid="6" name="MSIP_Label_c5b96df7-67e2-420b-8009-9692b2974b71_SiteId">
    <vt:lpwstr>ad58c17f-1c94-4fb0-bb6a-606501347f25</vt:lpwstr>
  </property>
  <property fmtid="{D5CDD505-2E9C-101B-9397-08002B2CF9AE}" pid="7" name="MSIP_Label_c5b96df7-67e2-420b-8009-9692b2974b71_ActionId">
    <vt:lpwstr>1c851629-e6e2-4419-8de4-331520c1a5ff</vt:lpwstr>
  </property>
  <property fmtid="{D5CDD505-2E9C-101B-9397-08002B2CF9AE}" pid="8" name="MSIP_Label_c5b96df7-67e2-420b-8009-9692b2974b71_ContentBits">
    <vt:lpwstr>0</vt:lpwstr>
  </property>
  <property fmtid="{D5CDD505-2E9C-101B-9397-08002B2CF9AE}" pid="9" name="MSIP_Label_c5b96df7-67e2-420b-8009-9692b2974b71_Tag">
    <vt:lpwstr>10, 3, 0, 1</vt:lpwstr>
  </property>
  <property fmtid="{D5CDD505-2E9C-101B-9397-08002B2CF9AE}" pid="10" name="ContentTypeId">
    <vt:lpwstr>0x010100F2C5918C29FE634FA5FAF2CAA2CC6B98</vt:lpwstr>
  </property>
  <property fmtid="{D5CDD505-2E9C-101B-9397-08002B2CF9AE}" pid="11" name="MediaServiceImageTags">
    <vt:lpwstr/>
  </property>
</Properties>
</file>